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C7327" w14:textId="1F7A6D8C" w:rsidR="00502A51" w:rsidRDefault="00502A51"/>
    <w:p w14:paraId="36C94730" w14:textId="77777777" w:rsidR="00502A51" w:rsidRDefault="00502A51"/>
    <w:tbl>
      <w:tblPr>
        <w:tblpPr w:leftFromText="141" w:rightFromText="141" w:horzAnchor="margin" w:tblpY="495"/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0"/>
        <w:gridCol w:w="4528"/>
      </w:tblGrid>
      <w:tr w:rsidR="00502A51" w:rsidRPr="005407CA" w14:paraId="56162D89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0A7A4D" w14:textId="77777777" w:rsidR="00502A51" w:rsidRPr="005407CA" w:rsidRDefault="00502A51" w:rsidP="00982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pl-PL"/>
              </w:rPr>
              <w:t xml:space="preserve">Rodzaje sklepów </w:t>
            </w:r>
          </w:p>
          <w:p w14:paraId="5802A3C1" w14:textId="77777777" w:rsidR="00502A51" w:rsidRPr="005407CA" w:rsidRDefault="00502A51" w:rsidP="009828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Markt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der– targ, rynek</w:t>
            </w:r>
            <w:r w:rsidRPr="005407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483" w:type="dxa"/>
            <w:vAlign w:val="center"/>
            <w:hideMark/>
          </w:tcPr>
          <w:p w14:paraId="7850FD66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02A51" w:rsidRPr="005407CA" w14:paraId="107E0A1E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DDC7CC" w14:textId="7CC398FB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Boutique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die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-n </w:t>
            </w:r>
          </w:p>
        </w:tc>
        <w:tc>
          <w:tcPr>
            <w:tcW w:w="4483" w:type="dxa"/>
            <w:vAlign w:val="center"/>
            <w:hideMark/>
          </w:tcPr>
          <w:p w14:paraId="7646AD94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butik </w:t>
            </w:r>
          </w:p>
        </w:tc>
      </w:tr>
      <w:tr w:rsidR="00502A51" w:rsidRPr="005407CA" w14:paraId="7548B0D9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56E469" w14:textId="51ED116D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Fleischerei</w:t>
            </w:r>
            <w:proofErr w:type="spellEnd"/>
            <w:r w:rsidR="00B607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die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-en </w:t>
            </w:r>
          </w:p>
        </w:tc>
        <w:tc>
          <w:tcPr>
            <w:tcW w:w="4483" w:type="dxa"/>
            <w:vAlign w:val="center"/>
            <w:hideMark/>
          </w:tcPr>
          <w:p w14:paraId="76855CDE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mięsny </w:t>
            </w:r>
          </w:p>
        </w:tc>
      </w:tr>
      <w:tr w:rsidR="00502A51" w:rsidRPr="005407CA" w14:paraId="54BA499F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56CF2" w14:textId="23B54923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Gemischtwarengeschäft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4B2139FC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wielobranżowy </w:t>
            </w:r>
          </w:p>
        </w:tc>
      </w:tr>
      <w:tr w:rsidR="00502A51" w:rsidRPr="005407CA" w14:paraId="7A90E75F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A72C3C" w14:textId="76D0CA25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Gemüsegeschäft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6D58BA9B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warzywny </w:t>
            </w:r>
          </w:p>
          <w:p w14:paraId="7FFBD114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502A51" w:rsidRPr="005407CA" w14:paraId="7BF7AFBC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91223" w14:textId="42E7DC1C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Haushaltsgerätegeschäft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sklep ze sprzętem AGD</w:t>
            </w:r>
          </w:p>
          <w:p w14:paraId="0B098E7A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Blumengeschäft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</w:t>
            </w:r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das,   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                                 </w:t>
            </w: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kwiaciarnia</w:t>
            </w:r>
            <w:proofErr w:type="spellEnd"/>
          </w:p>
          <w:p w14:paraId="08AB95EC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Großhandlung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die, -</w:t>
            </w: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en</w:t>
            </w:r>
            <w:proofErr w:type="spellEnd"/>
          </w:p>
        </w:tc>
        <w:tc>
          <w:tcPr>
            <w:tcW w:w="4483" w:type="dxa"/>
            <w:vAlign w:val="center"/>
            <w:hideMark/>
          </w:tcPr>
          <w:p w14:paraId="39A329AB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  <w:p w14:paraId="43826208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hurtownia </w:t>
            </w:r>
          </w:p>
        </w:tc>
      </w:tr>
      <w:tr w:rsidR="00502A51" w:rsidRPr="005407CA" w14:paraId="2B810D68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1DAF8A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Juweliergeschäft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55E41EDE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jubilerski </w:t>
            </w:r>
          </w:p>
        </w:tc>
      </w:tr>
      <w:tr w:rsidR="00502A51" w:rsidRPr="005407CA" w14:paraId="12B4422D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C11B2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Kiosk </w:t>
            </w:r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der,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4B6F9502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kiosk </w:t>
            </w:r>
          </w:p>
        </w:tc>
      </w:tr>
      <w:tr w:rsidR="00502A51" w:rsidRPr="005407CA" w14:paraId="66A85AD5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B60A9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Metzgereidie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-en </w:t>
            </w:r>
          </w:p>
        </w:tc>
        <w:tc>
          <w:tcPr>
            <w:tcW w:w="4483" w:type="dxa"/>
            <w:vAlign w:val="center"/>
            <w:hideMark/>
          </w:tcPr>
          <w:p w14:paraId="54980298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masarnia </w:t>
            </w:r>
          </w:p>
        </w:tc>
      </w:tr>
      <w:tr w:rsidR="00502A51" w:rsidRPr="005407CA" w14:paraId="1612CA4A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18082" w14:textId="53F402F3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Schreibwarengeschäft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2B9BE0FB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papierniczy </w:t>
            </w:r>
          </w:p>
        </w:tc>
      </w:tr>
      <w:tr w:rsidR="00502A51" w:rsidRPr="005407CA" w14:paraId="4DCCDC3F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E728D6" w14:textId="532209E1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Sportgeschäft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64167D2C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sportowy </w:t>
            </w:r>
          </w:p>
        </w:tc>
      </w:tr>
      <w:tr w:rsidR="00502A51" w:rsidRPr="005407CA" w14:paraId="64B54D92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2A3FDE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Supermarkt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der,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</w:t>
            </w: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märkte</w:t>
            </w:r>
            <w:proofErr w:type="spellEnd"/>
          </w:p>
        </w:tc>
        <w:tc>
          <w:tcPr>
            <w:tcW w:w="4483" w:type="dxa"/>
            <w:vAlign w:val="center"/>
            <w:hideMark/>
          </w:tcPr>
          <w:p w14:paraId="3AE0FF77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supermarket </w:t>
            </w:r>
          </w:p>
        </w:tc>
      </w:tr>
      <w:tr w:rsidR="00502A51" w:rsidRPr="005407CA" w14:paraId="2CC919CA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DD5F9" w14:textId="5BE1E244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Süßwarengeschäft</w:t>
            </w:r>
            <w:proofErr w:type="spellEnd"/>
            <w:r w:rsidR="00336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-e </w:t>
            </w:r>
          </w:p>
        </w:tc>
        <w:tc>
          <w:tcPr>
            <w:tcW w:w="4483" w:type="dxa"/>
            <w:vAlign w:val="center"/>
            <w:hideMark/>
          </w:tcPr>
          <w:p w14:paraId="02B67592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sklep cukierniczy </w:t>
            </w:r>
          </w:p>
        </w:tc>
      </w:tr>
      <w:tr w:rsidR="00502A51" w:rsidRPr="005407CA" w14:paraId="3652E433" w14:textId="77777777" w:rsidTr="009828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EF1342" w14:textId="77777777" w:rsidR="00502A51" w:rsidRPr="005407CA" w:rsidRDefault="00502A51" w:rsidP="009828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Warenhaus</w:t>
            </w:r>
            <w:proofErr w:type="spell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 xml:space="preserve"> das, die </w:t>
            </w:r>
            <w:proofErr w:type="spell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  <w:t>Warenhäuser</w:t>
            </w:r>
            <w:proofErr w:type="spellEnd"/>
          </w:p>
          <w:p w14:paraId="23C2904A" w14:textId="77777777" w:rsidR="00502A51" w:rsidRPr="005407CA" w:rsidRDefault="00502A51" w:rsidP="00982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  <w:bookmarkStart w:id="0" w:name="_Hlk62823528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>Multifunktionsladen</w:t>
            </w:r>
            <w:bookmarkEnd w:id="0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</w:t>
            </w:r>
            <w:proofErr w:type="gramStart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der,   </w:t>
            </w:r>
            <w:proofErr w:type="gramEnd"/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pl-PL"/>
              </w:rPr>
              <w:t xml:space="preserve">                      </w:t>
            </w:r>
          </w:p>
        </w:tc>
        <w:tc>
          <w:tcPr>
            <w:tcW w:w="4483" w:type="dxa"/>
            <w:vAlign w:val="center"/>
            <w:hideMark/>
          </w:tcPr>
          <w:p w14:paraId="7A261B08" w14:textId="77777777" w:rsidR="00502A51" w:rsidRPr="005407CA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dom towarowy </w:t>
            </w:r>
          </w:p>
          <w:p w14:paraId="4A075BC4" w14:textId="77777777" w:rsidR="00502A51" w:rsidRDefault="00502A51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407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sklep wielobranżowy</w:t>
            </w:r>
          </w:p>
          <w:p w14:paraId="22E7EBEF" w14:textId="3D7EF199" w:rsidR="00336DC8" w:rsidRPr="005407CA" w:rsidRDefault="00336DC8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DC8" w:rsidRPr="005407CA" w14:paraId="78F5B778" w14:textId="77777777" w:rsidTr="0098284A">
        <w:trPr>
          <w:tblCellSpacing w:w="15" w:type="dxa"/>
        </w:trPr>
        <w:tc>
          <w:tcPr>
            <w:tcW w:w="0" w:type="auto"/>
            <w:vAlign w:val="center"/>
          </w:tcPr>
          <w:p w14:paraId="13A75F92" w14:textId="77777777" w:rsidR="00336DC8" w:rsidRPr="005407CA" w:rsidRDefault="00336DC8" w:rsidP="0098284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pl-PL"/>
              </w:rPr>
            </w:pPr>
          </w:p>
        </w:tc>
        <w:tc>
          <w:tcPr>
            <w:tcW w:w="4483" w:type="dxa"/>
            <w:vAlign w:val="center"/>
          </w:tcPr>
          <w:p w14:paraId="170A15DF" w14:textId="77777777" w:rsidR="00336DC8" w:rsidRPr="005407CA" w:rsidRDefault="00336DC8" w:rsidP="009828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DC8" w:rsidRPr="005407CA" w14:paraId="436A968A" w14:textId="77777777" w:rsidTr="0098284A">
        <w:trPr>
          <w:tblCellSpacing w:w="15" w:type="dxa"/>
        </w:trPr>
        <w:tc>
          <w:tcPr>
            <w:tcW w:w="0" w:type="auto"/>
            <w:vAlign w:val="center"/>
          </w:tcPr>
          <w:p w14:paraId="25095118" w14:textId="760820C1" w:rsidR="00336DC8" w:rsidRPr="005407CA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Konditorei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</w:t>
            </w:r>
          </w:p>
        </w:tc>
        <w:tc>
          <w:tcPr>
            <w:tcW w:w="4483" w:type="dxa"/>
            <w:vAlign w:val="center"/>
          </w:tcPr>
          <w:p w14:paraId="30DD85F3" w14:textId="77777777" w:rsidR="00336DC8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cukiernia</w:t>
            </w:r>
          </w:p>
          <w:p w14:paraId="7178D404" w14:textId="77777777" w:rsidR="00336DC8" w:rsidRPr="005407CA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DC8" w:rsidRPr="005407CA" w14:paraId="40E0AF8E" w14:textId="77777777" w:rsidTr="0098284A">
        <w:trPr>
          <w:tblCellSpacing w:w="15" w:type="dxa"/>
        </w:trPr>
        <w:tc>
          <w:tcPr>
            <w:tcW w:w="0" w:type="auto"/>
            <w:vAlign w:val="center"/>
          </w:tcPr>
          <w:p w14:paraId="171973BB" w14:textId="06BBAEBC" w:rsidR="00336DC8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Bäckerei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die</w:t>
            </w:r>
            <w:proofErr w:type="spellEnd"/>
          </w:p>
        </w:tc>
        <w:tc>
          <w:tcPr>
            <w:tcW w:w="4483" w:type="dxa"/>
            <w:vAlign w:val="center"/>
          </w:tcPr>
          <w:p w14:paraId="692B1519" w14:textId="77777777" w:rsidR="00336DC8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piekarnia</w:t>
            </w:r>
          </w:p>
          <w:p w14:paraId="467991F1" w14:textId="77777777" w:rsidR="00336DC8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336DC8" w:rsidRPr="005407CA" w14:paraId="653B0B05" w14:textId="77777777" w:rsidTr="0098284A">
        <w:trPr>
          <w:tblCellSpacing w:w="15" w:type="dxa"/>
        </w:trPr>
        <w:tc>
          <w:tcPr>
            <w:tcW w:w="0" w:type="auto"/>
            <w:vAlign w:val="center"/>
          </w:tcPr>
          <w:p w14:paraId="298A86A5" w14:textId="2522B116" w:rsidR="00336DC8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Apotheke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                              </w:t>
            </w:r>
          </w:p>
        </w:tc>
        <w:tc>
          <w:tcPr>
            <w:tcW w:w="4483" w:type="dxa"/>
            <w:vAlign w:val="center"/>
          </w:tcPr>
          <w:p w14:paraId="425C2D1A" w14:textId="3EF04C8B" w:rsidR="00336DC8" w:rsidRDefault="00336DC8" w:rsidP="00336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apteka</w:t>
            </w:r>
          </w:p>
        </w:tc>
      </w:tr>
    </w:tbl>
    <w:p w14:paraId="0C62607E" w14:textId="77777777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1DF3FD" w14:textId="7318758C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dasGeschäft</w:t>
      </w:r>
      <w:proofErr w:type="spellEnd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sklep</w:t>
      </w:r>
    </w:p>
    <w:p w14:paraId="7726122A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proofErr w:type="gram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 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Geschäfte</w:t>
      </w:r>
      <w:proofErr w:type="spellEnd"/>
      <w:proofErr w:type="gram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 </w:t>
      </w:r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sklepy</w:t>
      </w:r>
    </w:p>
    <w:p w14:paraId="0A93CCC6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der Laden</w:t>
      </w:r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sklep</w:t>
      </w:r>
      <w:r w:rsidRPr="005407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 </w:t>
      </w:r>
    </w:p>
    <w:p w14:paraId="6323709D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 Laden/im </w:t>
      </w:r>
      <w:proofErr w:type="spellStart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Geschäft</w:t>
      </w:r>
      <w:proofErr w:type="spellEnd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 sklepie</w:t>
      </w:r>
    </w:p>
    <w:p w14:paraId="61A42913" w14:textId="0EC254CC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auf</w:t>
      </w:r>
      <w:proofErr w:type="spellEnd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demMarkt</w:t>
      </w:r>
      <w:proofErr w:type="spellEnd"/>
      <w:r w:rsidRPr="005407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na rynku</w:t>
      </w:r>
    </w:p>
    <w:p w14:paraId="503BD38D" w14:textId="00446092" w:rsidR="00B6078D" w:rsidRDefault="00B6078D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S</w:t>
      </w:r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 xml:space="preserve">klepy które mają rodzajnik </w:t>
      </w:r>
      <w:proofErr w:type="gramStart"/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 xml:space="preserve">„ </w:t>
      </w:r>
      <w:proofErr w:type="spellStart"/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die</w:t>
      </w:r>
      <w:proofErr w:type="spellEnd"/>
      <w:proofErr w:type="gramEnd"/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</w:t>
      </w:r>
      <w:r w:rsidRPr="00B6078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>in der</w:t>
      </w:r>
      <w:r w:rsidRPr="00B6078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 kwiaciarni, w sklepie mięsnym, w cukierni itd.</w:t>
      </w:r>
    </w:p>
    <w:p w14:paraId="5A397723" w14:textId="29197E2B" w:rsidR="00B6078D" w:rsidRPr="00B6078D" w:rsidRDefault="00B6078D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lastRenderedPageBreak/>
        <w:t>S</w:t>
      </w:r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 xml:space="preserve">klepy które mają rodzajnik </w:t>
      </w:r>
      <w:proofErr w:type="gramStart"/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„ d</w:t>
      </w: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er</w:t>
      </w:r>
      <w:proofErr w:type="gramEnd"/>
      <w:r w:rsidRPr="00B6078D"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 xml:space="preserve"> lub „ </w:t>
      </w:r>
      <w:proofErr w:type="spellStart"/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>das</w:t>
      </w:r>
      <w:proofErr w:type="spellEnd"/>
      <w:r>
        <w:rPr>
          <w:rFonts w:ascii="Times New Roman" w:eastAsia="Times New Roman" w:hAnsi="Times New Roman" w:cs="Times New Roman"/>
          <w:b/>
          <w:color w:val="00B0F0"/>
          <w:sz w:val="36"/>
          <w:szCs w:val="36"/>
          <w:lang w:eastAsia="pl-PL"/>
        </w:rPr>
        <w:t xml:space="preserve">”- </w:t>
      </w:r>
      <w:r w:rsidRPr="00B6078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in </w:t>
      </w:r>
      <w:proofErr w:type="spellStart"/>
      <w:r w:rsidRPr="00B6078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>dem</w:t>
      </w:r>
      <w:proofErr w:type="spellEnd"/>
      <w:r w:rsidRPr="00B6078D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>= im</w:t>
      </w: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  <w:t xml:space="preserve"> </w:t>
      </w:r>
      <w:r w:rsidRPr="00B607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(w sklepie, w supermarkecie itd.)</w:t>
      </w:r>
    </w:p>
    <w:p w14:paraId="71C8A946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_______________________________________________________________</w:t>
      </w:r>
    </w:p>
    <w:p w14:paraId="3A12C76F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Einkäufe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machen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–</w:t>
      </w: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 </w:t>
      </w:r>
      <w:proofErr w:type="spellStart"/>
      <w:r w:rsidRPr="00540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robić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zakupy</w:t>
      </w:r>
      <w:proofErr w:type="spellEnd"/>
      <w:r w:rsidRPr="00540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 Wo </w:t>
      </w:r>
      <w:proofErr w:type="spellStart"/>
      <w:r w:rsidRPr="00540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>machst</w:t>
      </w:r>
      <w:proofErr w:type="spellEnd"/>
      <w:r w:rsidRPr="005407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pl-PL"/>
        </w:rPr>
        <w:t xml:space="preserve"> du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Einkäufe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?</w:t>
      </w:r>
    </w:p>
    <w:p w14:paraId="7D79C177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 xml:space="preserve">Was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ist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im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 xml:space="preserve"> </w:t>
      </w:r>
      <w:proofErr w:type="gram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Laden?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-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 xml:space="preserve"> co jest w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sklepie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pl-PL"/>
        </w:rPr>
        <w:t>?</w:t>
      </w:r>
    </w:p>
    <w:p w14:paraId="42FFF1C2" w14:textId="163EDEA6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Kasse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-</w:t>
      </w: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ab/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kasa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ab/>
      </w: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ab/>
        <w:t>die Ware</w:t>
      </w:r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– </w:t>
      </w:r>
      <w:proofErr w:type="spellStart"/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towar</w:t>
      </w:r>
      <w:proofErr w:type="spellEnd"/>
      <w:r w:rsidRPr="005407CA">
        <w:rPr>
          <w:rFonts w:ascii="Times New Roman" w:eastAsia="Times New Roman" w:hAnsi="Times New Roman" w:cs="Times New Roman"/>
          <w:b/>
          <w:sz w:val="20"/>
          <w:szCs w:val="20"/>
          <w:lang w:val="en-US" w:eastAsia="pl-PL"/>
        </w:rPr>
        <w:t> </w:t>
      </w: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Waren</w:t>
      </w:r>
      <w:proofErr w:type="spellEnd"/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 – </w:t>
      </w:r>
      <w:proofErr w:type="spellStart"/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towary</w:t>
      </w:r>
      <w:proofErr w:type="spellEnd"/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 xml:space="preserve">, die </w:t>
      </w:r>
      <w:proofErr w:type="spellStart"/>
      <w:r w:rsidRPr="005407CA">
        <w:rPr>
          <w:rFonts w:ascii="Times New Roman" w:eastAsia="Times New Roman" w:hAnsi="Times New Roman" w:cs="Times New Roman"/>
          <w:b/>
          <w:sz w:val="24"/>
          <w:szCs w:val="24"/>
          <w:lang w:val="en-US" w:eastAsia="pl-PL"/>
        </w:rPr>
        <w:t>Produkte</w:t>
      </w:r>
      <w:proofErr w:type="spellEnd"/>
    </w:p>
    <w:p w14:paraId="6FEA7F4F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die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Waage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waga</w:t>
      </w:r>
      <w:proofErr w:type="spellEnd"/>
    </w:p>
    <w:p w14:paraId="1222DFC1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Schrank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szafa</w:t>
      </w:r>
      <w:proofErr w:type="spellEnd"/>
    </w:p>
    <w:p w14:paraId="5EEEB1DF" w14:textId="70D0DB03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der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Kühlschrank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-</w:t>
      </w: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lodówka</w:t>
      </w:r>
      <w:proofErr w:type="spellEnd"/>
    </w:p>
    <w:p w14:paraId="062AB226" w14:textId="176EF4A8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dieRechnung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rachunek</w:t>
      </w:r>
    </w:p>
    <w:p w14:paraId="2F011221" w14:textId="62BCC02C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der </w:t>
      </w:r>
      <w:proofErr w:type="spellStart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Kassenbon</w:t>
      </w:r>
      <w:proofErr w:type="spellEnd"/>
      <w:r w:rsidRPr="005407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paragon</w:t>
      </w:r>
    </w:p>
    <w:p w14:paraId="7E25399D" w14:textId="75202FDF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ED97751" w14:textId="16ACA088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4" w:history="1">
        <w:r w:rsidRPr="00D17AF4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https://www.youtube.com/watch?v=B9drRIZjJ0c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do tego tematu obejrzyjcie filmik z rodzajami sklepów</w:t>
      </w:r>
    </w:p>
    <w:p w14:paraId="77975087" w14:textId="02F9440E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B48E0D" w14:textId="73F39F1C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9AEE34" w14:textId="0BB1017B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929531" w14:textId="3272338C" w:rsidR="00502A51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3044EB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2149EA" w14:textId="77777777" w:rsidR="00502A51" w:rsidRPr="005407CA" w:rsidRDefault="00502A51" w:rsidP="00502A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9A944A" w14:textId="77777777" w:rsidR="008A70C1" w:rsidRDefault="008A70C1"/>
    <w:sectPr w:rsidR="008A70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51"/>
    <w:rsid w:val="00336DC8"/>
    <w:rsid w:val="00502A51"/>
    <w:rsid w:val="008A70C1"/>
    <w:rsid w:val="00B6078D"/>
    <w:rsid w:val="00BA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0BCA"/>
  <w15:chartTrackingRefBased/>
  <w15:docId w15:val="{DDBA90AA-FAB6-4928-AFA9-125B33AB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2A5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2A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A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9drRIZjJ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2021-01-29T13:02:00Z</dcterms:created>
  <dcterms:modified xsi:type="dcterms:W3CDTF">2021-01-29T14:58:00Z</dcterms:modified>
</cp:coreProperties>
</file>